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26" w:rsidRPr="0098458B" w:rsidRDefault="00816326" w:rsidP="0081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58B">
        <w:rPr>
          <w:rFonts w:ascii="Times New Roman" w:hAnsi="Times New Roman" w:cs="Times New Roman"/>
          <w:b/>
          <w:sz w:val="28"/>
          <w:szCs w:val="28"/>
        </w:rPr>
        <w:t>CHƯƠNG TRÌNH</w:t>
      </w:r>
      <w:r>
        <w:rPr>
          <w:rFonts w:ascii="Times New Roman" w:hAnsi="Times New Roman" w:cs="Times New Roman"/>
          <w:b/>
          <w:sz w:val="28"/>
          <w:szCs w:val="28"/>
        </w:rPr>
        <w:t xml:space="preserve"> CHI TIẾT</w:t>
      </w:r>
    </w:p>
    <w:p w:rsidR="00816326" w:rsidRDefault="00816326" w:rsidP="00816326">
      <w:pPr>
        <w:spacing w:after="0" w:line="240" w:lineRule="auto"/>
        <w:jc w:val="center"/>
        <w:rPr>
          <w:rFonts w:ascii="Times New Roman" w:hAnsi="Times New Roman"/>
          <w:b/>
          <w:bCs/>
          <w:i/>
          <w:spacing w:val="-4"/>
          <w:sz w:val="28"/>
          <w:szCs w:val="28"/>
        </w:rPr>
      </w:pPr>
      <w:proofErr w:type="spell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Ngày</w:t>
      </w:r>
      <w:proofErr w:type="spell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hội</w:t>
      </w:r>
      <w:proofErr w:type="spell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>“</w:t>
      </w:r>
      <w:proofErr w:type="spellStart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>Tôi</w:t>
      </w:r>
      <w:proofErr w:type="spellEnd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>yêu</w:t>
      </w:r>
      <w:proofErr w:type="spellEnd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>tổ</w:t>
      </w:r>
      <w:proofErr w:type="spellEnd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>quốc</w:t>
      </w:r>
      <w:proofErr w:type="spellEnd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>tôi</w:t>
      </w:r>
      <w:proofErr w:type="spellEnd"/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>”</w:t>
      </w:r>
    </w:p>
    <w:p w:rsidR="00816326" w:rsidRPr="0098458B" w:rsidRDefault="00816326" w:rsidP="00816326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proofErr w:type="gram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kỷ</w:t>
      </w:r>
      <w:proofErr w:type="spellEnd"/>
      <w:proofErr w:type="gram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niệm</w:t>
      </w:r>
      <w:proofErr w:type="spell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6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>3</w:t>
      </w:r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năm</w:t>
      </w:r>
      <w:proofErr w:type="spell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ngày</w:t>
      </w:r>
      <w:proofErr w:type="spell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truyền</w:t>
      </w:r>
      <w:proofErr w:type="spell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thống</w:t>
      </w:r>
      <w:proofErr w:type="spell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Hội</w:t>
      </w:r>
      <w:proofErr w:type="spell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LHTN </w:t>
      </w:r>
      <w:proofErr w:type="spellStart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Việt</w:t>
      </w:r>
      <w:proofErr w:type="spellEnd"/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Nam</w:t>
      </w:r>
    </w:p>
    <w:p w:rsidR="00816326" w:rsidRPr="0098458B" w:rsidRDefault="00816326" w:rsidP="00816326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 xml:space="preserve"> (</w:t>
      </w:r>
      <w:r w:rsidRPr="0098458B">
        <w:rPr>
          <w:rFonts w:ascii="Times New Roman" w:hAnsi="Times New Roman"/>
          <w:b/>
          <w:bCs/>
          <w:i/>
          <w:spacing w:val="-4"/>
          <w:sz w:val="28"/>
          <w:szCs w:val="28"/>
        </w:rPr>
        <w:t>15/10/1956 - 15/10/201</w:t>
      </w:r>
      <w:r>
        <w:rPr>
          <w:rFonts w:ascii="Times New Roman" w:hAnsi="Times New Roman"/>
          <w:b/>
          <w:bCs/>
          <w:i/>
          <w:spacing w:val="-4"/>
          <w:sz w:val="28"/>
          <w:szCs w:val="28"/>
        </w:rPr>
        <w:t>9</w:t>
      </w:r>
      <w:r w:rsidRPr="0098458B">
        <w:rPr>
          <w:rFonts w:ascii="Times New Roman" w:hAnsi="Times New Roman"/>
          <w:b/>
          <w:bCs/>
          <w:spacing w:val="-4"/>
          <w:sz w:val="28"/>
          <w:szCs w:val="28"/>
        </w:rPr>
        <w:t>)</w:t>
      </w:r>
    </w:p>
    <w:p w:rsidR="00816326" w:rsidRDefault="00816326" w:rsidP="00816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</w:t>
      </w:r>
    </w:p>
    <w:p w:rsidR="00816326" w:rsidRPr="00C5721D" w:rsidRDefault="00816326" w:rsidP="00816326">
      <w:pPr>
        <w:spacing w:before="100" w:after="100"/>
        <w:ind w:firstLine="709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C5721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5721D">
        <w:rPr>
          <w:rFonts w:ascii="Times New Roman" w:hAnsi="Times New Roman"/>
          <w:b/>
          <w:sz w:val="28"/>
          <w:szCs w:val="28"/>
          <w:lang w:val="pt-BR"/>
        </w:rPr>
        <w:t xml:space="preserve">- Thời gian: </w:t>
      </w:r>
      <w:r w:rsidRPr="00C5721D">
        <w:rPr>
          <w:rFonts w:ascii="Times New Roman" w:hAnsi="Times New Roman"/>
          <w:bCs/>
          <w:sz w:val="28"/>
          <w:szCs w:val="28"/>
          <w:lang w:val="pt-BR"/>
        </w:rPr>
        <w:t xml:space="preserve">Trong vòng </w:t>
      </w:r>
      <w:r w:rsidRPr="00C5721D">
        <w:rPr>
          <w:rFonts w:ascii="Times New Roman" w:hAnsi="Times New Roman"/>
          <w:b/>
          <w:bCs/>
          <w:sz w:val="28"/>
          <w:szCs w:val="28"/>
          <w:lang w:val="pt-BR"/>
        </w:rPr>
        <w:t>03</w:t>
      </w:r>
      <w:r w:rsidRPr="00C5721D">
        <w:rPr>
          <w:rFonts w:ascii="Times New Roman" w:hAnsi="Times New Roman"/>
          <w:bCs/>
          <w:sz w:val="28"/>
          <w:szCs w:val="28"/>
          <w:lang w:val="pt-BR"/>
        </w:rPr>
        <w:t xml:space="preserve"> ngày, từ ngày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11</w:t>
      </w:r>
      <w:r w:rsidRPr="00C5721D">
        <w:rPr>
          <w:rFonts w:ascii="Times New Roman" w:hAnsi="Times New Roman"/>
          <w:b/>
          <w:bCs/>
          <w:sz w:val="28"/>
          <w:szCs w:val="28"/>
          <w:lang w:val="pt-BR"/>
        </w:rPr>
        <w:t xml:space="preserve"> -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13</w:t>
      </w:r>
      <w:r w:rsidRPr="00C5721D">
        <w:rPr>
          <w:rFonts w:ascii="Times New Roman" w:hAnsi="Times New Roman"/>
          <w:b/>
          <w:bCs/>
          <w:sz w:val="28"/>
          <w:szCs w:val="28"/>
          <w:lang w:val="pt-BR"/>
        </w:rPr>
        <w:t>/10/201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9</w:t>
      </w:r>
    </w:p>
    <w:p w:rsidR="00816326" w:rsidRPr="00C5721D" w:rsidRDefault="00816326" w:rsidP="00816326">
      <w:pPr>
        <w:spacing w:before="100" w:after="100"/>
        <w:ind w:firstLine="709"/>
        <w:jc w:val="both"/>
        <w:rPr>
          <w:rFonts w:ascii="Times New Roman" w:hAnsi="Times New Roman"/>
          <w:b/>
          <w:sz w:val="28"/>
          <w:szCs w:val="28"/>
          <w:lang w:val="pt-BR"/>
        </w:rPr>
      </w:pPr>
      <w:r w:rsidRPr="00C5721D">
        <w:rPr>
          <w:rFonts w:ascii="Times New Roman" w:hAnsi="Times New Roman"/>
          <w:b/>
          <w:bCs/>
          <w:sz w:val="28"/>
          <w:szCs w:val="28"/>
          <w:lang w:val="pt-BR"/>
        </w:rPr>
        <w:t xml:space="preserve">- Địa điểm: </w:t>
      </w:r>
      <w:r w:rsidRPr="00C5721D">
        <w:rPr>
          <w:rFonts w:ascii="Times New Roman" w:hAnsi="Times New Roman"/>
          <w:bCs/>
          <w:sz w:val="28"/>
          <w:szCs w:val="28"/>
          <w:lang w:val="pt-BR"/>
        </w:rPr>
        <w:t>Tại Thành phố Quy Nhơn.</w:t>
      </w:r>
    </w:p>
    <w:tbl>
      <w:tblPr>
        <w:tblStyle w:val="TableGrid"/>
        <w:tblW w:w="11199" w:type="dxa"/>
        <w:tblInd w:w="-1026" w:type="dxa"/>
        <w:tblLayout w:type="fixed"/>
        <w:tblLook w:val="04A0"/>
      </w:tblPr>
      <w:tblGrid>
        <w:gridCol w:w="1560"/>
        <w:gridCol w:w="1559"/>
        <w:gridCol w:w="3968"/>
        <w:gridCol w:w="2096"/>
        <w:gridCol w:w="2016"/>
      </w:tblGrid>
      <w:tr w:rsidR="00541536" w:rsidTr="0023688F">
        <w:trPr>
          <w:trHeight w:val="722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541536" w:rsidRDefault="00541536" w:rsidP="008163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3968" w:type="dxa"/>
            <w:shd w:val="clear" w:color="auto" w:fill="BFBFBF" w:themeFill="background1" w:themeFillShade="BF"/>
            <w:vAlign w:val="center"/>
          </w:tcPr>
          <w:p w:rsidR="00541536" w:rsidRDefault="00541536" w:rsidP="008163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2096" w:type="dxa"/>
            <w:shd w:val="clear" w:color="auto" w:fill="BFBFBF" w:themeFill="background1" w:themeFillShade="BF"/>
            <w:vAlign w:val="center"/>
          </w:tcPr>
          <w:p w:rsidR="00541536" w:rsidRDefault="00541536" w:rsidP="008163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 ĐIỂM</w:t>
            </w:r>
          </w:p>
        </w:tc>
        <w:tc>
          <w:tcPr>
            <w:tcW w:w="2016" w:type="dxa"/>
            <w:shd w:val="clear" w:color="auto" w:fill="BFBFBF" w:themeFill="background1" w:themeFillShade="BF"/>
          </w:tcPr>
          <w:p w:rsidR="00541536" w:rsidRDefault="00541536" w:rsidP="0081632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 PHẦN</w:t>
            </w:r>
          </w:p>
        </w:tc>
      </w:tr>
      <w:tr w:rsidR="00541536" w:rsidTr="0023688F">
        <w:trPr>
          <w:trHeight w:val="517"/>
        </w:trPr>
        <w:tc>
          <w:tcPr>
            <w:tcW w:w="1560" w:type="dxa"/>
            <w:vMerge w:val="restart"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11/10/2019</w:t>
            </w:r>
          </w:p>
        </w:tc>
        <w:tc>
          <w:tcPr>
            <w:tcW w:w="155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Pr="00884ED7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ED7">
              <w:rPr>
                <w:rFonts w:ascii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ED7">
              <w:rPr>
                <w:rFonts w:ascii="Times New Roman" w:hAnsi="Times New Roman" w:cs="Times New Roman"/>
                <w:sz w:val="28"/>
                <w:szCs w:val="28"/>
              </w:rPr>
              <w:t>mạc</w:t>
            </w:r>
            <w:proofErr w:type="spellEnd"/>
            <w:r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ED7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ED7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84ED7" w:rsidRPr="00884ED7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209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62" w:rsidRPr="0023688F" w:rsidRDefault="00541536" w:rsidP="000C4162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BTC,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Đội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bóng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đá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cán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bộ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Đoàn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Hội</w:t>
            </w:r>
            <w:proofErr w:type="spellEnd"/>
          </w:p>
          <w:p w:rsidR="00541536" w:rsidRPr="0023688F" w:rsidRDefault="00541536" w:rsidP="0054153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541536" w:rsidRPr="0023688F" w:rsidRDefault="00541536" w:rsidP="00541536">
            <w:pPr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1536" w:rsidTr="0023688F">
        <w:trPr>
          <w:trHeight w:val="857"/>
        </w:trPr>
        <w:tc>
          <w:tcPr>
            <w:tcW w:w="1560" w:type="dxa"/>
            <w:vMerge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15h00 - 21h00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536" w:rsidRPr="0023688F" w:rsidRDefault="00541536" w:rsidP="000233C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1536" w:rsidTr="0023688F">
        <w:trPr>
          <w:trHeight w:val="698"/>
        </w:trPr>
        <w:tc>
          <w:tcPr>
            <w:tcW w:w="1560" w:type="dxa"/>
            <w:vMerge w:val="restart"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12/10/2019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6h30 - 10h00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Pr="00AB7467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Diễn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536" w:rsidRPr="0023688F" w:rsidRDefault="00541536" w:rsidP="000233C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1536" w:rsidTr="0023688F">
        <w:trPr>
          <w:trHeight w:val="851"/>
        </w:trPr>
        <w:tc>
          <w:tcPr>
            <w:tcW w:w="1560" w:type="dxa"/>
            <w:vMerge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16h00 - 18h00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536" w:rsidRPr="0023688F" w:rsidRDefault="00541536" w:rsidP="000233C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1536" w:rsidTr="0023688F">
        <w:trPr>
          <w:trHeight w:val="692"/>
        </w:trPr>
        <w:tc>
          <w:tcPr>
            <w:tcW w:w="1560" w:type="dxa"/>
            <w:vMerge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20h00 - 21h00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536" w:rsidRPr="0023688F" w:rsidRDefault="00541536" w:rsidP="000233C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1536" w:rsidTr="0023688F">
        <w:trPr>
          <w:trHeight w:val="692"/>
        </w:trPr>
        <w:tc>
          <w:tcPr>
            <w:tcW w:w="1560" w:type="dxa"/>
            <w:vMerge w:val="restart"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13/10/2019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1C1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6h</w:t>
            </w:r>
            <w:r w:rsidR="001C14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C1462">
              <w:rPr>
                <w:rFonts w:ascii="Times New Roman" w:hAnsi="Times New Roman" w:cs="Times New Roman"/>
                <w:sz w:val="28"/>
                <w:szCs w:val="28"/>
              </w:rPr>
              <w:t xml:space="preserve"> - 6h30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23688F" w:rsidP="00884ED7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536"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 w:rsidR="0054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536"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LHTN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ED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am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3C6AE2" w:rsidP="000C4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 w:rsidR="0054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4162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541536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proofErr w:type="spellEnd"/>
            <w:r w:rsidR="0054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536"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="0054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536"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="00541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1536"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536" w:rsidRPr="0023688F" w:rsidRDefault="000C4162" w:rsidP="000C4162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BTC,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Thường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trực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huyện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thị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thành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phố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và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trực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thuộc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Hội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viên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thanh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niên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dân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tộc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thiểu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số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HVTN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tôn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giáo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và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Đội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bóng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đá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bộ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Đoàn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Hội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541536" w:rsidTr="0023688F">
        <w:trPr>
          <w:trHeight w:val="692"/>
        </w:trPr>
        <w:tc>
          <w:tcPr>
            <w:tcW w:w="1560" w:type="dxa"/>
            <w:vMerge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7h00</w:t>
            </w:r>
            <w:r w:rsidR="0023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368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541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41536" w:rsidRDefault="00541536" w:rsidP="00541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kheo</w:t>
            </w:r>
            <w:proofErr w:type="spellEnd"/>
          </w:p>
          <w:p w:rsidR="00541536" w:rsidRDefault="00541536" w:rsidP="00541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Bắn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nỏ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536" w:rsidRPr="0023688F" w:rsidRDefault="00541536" w:rsidP="0054153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HVTN</w:t>
            </w:r>
            <w:r w:rsidR="003455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455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dân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tộc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thiểu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số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huyện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541536" w:rsidTr="0023688F">
        <w:trPr>
          <w:trHeight w:val="702"/>
        </w:trPr>
        <w:tc>
          <w:tcPr>
            <w:tcW w:w="1560" w:type="dxa"/>
            <w:vMerge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7h00 - 8h00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Pr="0023688F" w:rsidRDefault="00541536" w:rsidP="0054153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Đội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bóng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đá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cán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bộ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Đoàn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Hội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  <w:p w:rsidR="00541536" w:rsidRPr="0023688F" w:rsidRDefault="00541536" w:rsidP="00541536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1536" w:rsidTr="0023688F">
        <w:trPr>
          <w:trHeight w:val="699"/>
        </w:trPr>
        <w:tc>
          <w:tcPr>
            <w:tcW w:w="1560" w:type="dxa"/>
            <w:vMerge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8h00 - 9h00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trận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41536" w:rsidRPr="0023688F" w:rsidRDefault="00541536" w:rsidP="000233C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0C4162" w:rsidTr="0023688F">
        <w:trPr>
          <w:trHeight w:val="553"/>
        </w:trPr>
        <w:tc>
          <w:tcPr>
            <w:tcW w:w="1560" w:type="dxa"/>
            <w:vMerge/>
            <w:vAlign w:val="center"/>
          </w:tcPr>
          <w:p w:rsidR="000C4162" w:rsidRDefault="000C4162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62" w:rsidRDefault="000C4162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7h00 - 11h00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62" w:rsidRDefault="000C4162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62" w:rsidRDefault="000C4162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62" w:rsidRPr="0023688F" w:rsidRDefault="0023688F" w:rsidP="0023688F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thanh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niên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tôn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giáo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các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huyện</w:t>
            </w:r>
            <w:proofErr w:type="spellEnd"/>
            <w:r w:rsidR="000C4162"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0C4162" w:rsidTr="0023688F">
        <w:trPr>
          <w:trHeight w:val="703"/>
        </w:trPr>
        <w:tc>
          <w:tcPr>
            <w:tcW w:w="1560" w:type="dxa"/>
            <w:vMerge/>
            <w:vAlign w:val="center"/>
          </w:tcPr>
          <w:p w:rsidR="000C4162" w:rsidRDefault="000C4162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62" w:rsidRDefault="000C4162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14h00 - 16h00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62" w:rsidRDefault="000C4162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bóng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nữ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4162" w:rsidRDefault="000C4162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C4162" w:rsidRPr="0023688F" w:rsidRDefault="000C4162" w:rsidP="000233C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541536" w:rsidTr="0023688F">
        <w:trPr>
          <w:trHeight w:val="286"/>
        </w:trPr>
        <w:tc>
          <w:tcPr>
            <w:tcW w:w="1560" w:type="dxa"/>
            <w:vMerge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884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84E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h00 - 17h00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541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Đẩy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gậy</w:t>
            </w:r>
            <w:proofErr w:type="spellEnd"/>
          </w:p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Kéo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TTN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536" w:rsidRPr="0023688F" w:rsidRDefault="00541536" w:rsidP="000233C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HVTN</w:t>
            </w:r>
            <w:r w:rsidR="003455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34550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dân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tộc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thiểu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số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và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HVTN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tôn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giáo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huyện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  <w:tr w:rsidR="00541536" w:rsidTr="0023688F">
        <w:trPr>
          <w:trHeight w:val="981"/>
        </w:trPr>
        <w:tc>
          <w:tcPr>
            <w:tcW w:w="1560" w:type="dxa"/>
            <w:vMerge/>
            <w:vAlign w:val="center"/>
          </w:tcPr>
          <w:p w:rsidR="00541536" w:rsidRDefault="00541536" w:rsidP="00023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236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19h00 - 21h00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chiêng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tộc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sống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đẹp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tỉnh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Vingroup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>Trao</w:t>
            </w:r>
            <w:proofErr w:type="spellEnd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>giải</w:t>
            </w:r>
            <w:proofErr w:type="spellEnd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>thưởng</w:t>
            </w:r>
            <w:proofErr w:type="spellEnd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>cuộc</w:t>
            </w:r>
            <w:proofErr w:type="spellEnd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1AB8"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41536" w:rsidRDefault="00541536" w:rsidP="000233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3C4">
              <w:rPr>
                <w:rFonts w:ascii="Times New Roman" w:hAnsi="Times New Roman" w:cs="Times New Roman"/>
                <w:sz w:val="28"/>
                <w:szCs w:val="28"/>
              </w:rPr>
              <w:t>DTNT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3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3C4">
              <w:rPr>
                <w:rFonts w:ascii="Times New Roman" w:hAnsi="Times New Roman" w:cs="Times New Roman"/>
                <w:sz w:val="28"/>
                <w:szCs w:val="28"/>
              </w:rPr>
              <w:t xml:space="preserve">THPT </w:t>
            </w:r>
            <w:proofErr w:type="spellStart"/>
            <w:r w:rsidRPr="000233C4"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023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233C4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41536" w:rsidRPr="0023688F" w:rsidRDefault="000C4162" w:rsidP="000233C4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BTC,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Thường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trực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huyện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thị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thành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phố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và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trực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thuộc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Hội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viên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thanh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niên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dân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tộc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thiểu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số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HVTN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tôn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giáo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và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Đội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bóng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đá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cán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bộ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Đoàn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proofErr w:type="spellStart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Hội</w:t>
            </w:r>
            <w:proofErr w:type="spellEnd"/>
            <w:r w:rsidRPr="0023688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</w:tr>
    </w:tbl>
    <w:p w:rsidR="00816326" w:rsidRDefault="00816326"/>
    <w:sectPr w:rsidR="00816326" w:rsidSect="000233C4">
      <w:pgSz w:w="12240" w:h="15840"/>
      <w:pgMar w:top="851" w:right="1134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816326"/>
    <w:rsid w:val="000233C4"/>
    <w:rsid w:val="000C4162"/>
    <w:rsid w:val="00121891"/>
    <w:rsid w:val="00171AB8"/>
    <w:rsid w:val="001C1462"/>
    <w:rsid w:val="0023688F"/>
    <w:rsid w:val="00254F5A"/>
    <w:rsid w:val="0034550A"/>
    <w:rsid w:val="003C6AE2"/>
    <w:rsid w:val="003F0FCD"/>
    <w:rsid w:val="00436990"/>
    <w:rsid w:val="004B5922"/>
    <w:rsid w:val="00541536"/>
    <w:rsid w:val="005574DB"/>
    <w:rsid w:val="00597B83"/>
    <w:rsid w:val="006E16F2"/>
    <w:rsid w:val="007239A1"/>
    <w:rsid w:val="00816326"/>
    <w:rsid w:val="00884ED7"/>
    <w:rsid w:val="00AD60E5"/>
    <w:rsid w:val="00CB3FE6"/>
    <w:rsid w:val="00D876C3"/>
    <w:rsid w:val="00E14D00"/>
    <w:rsid w:val="00E450E1"/>
    <w:rsid w:val="00EE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2019-10-05T05:15:00Z</cp:lastPrinted>
  <dcterms:created xsi:type="dcterms:W3CDTF">2019-10-03T00:40:00Z</dcterms:created>
  <dcterms:modified xsi:type="dcterms:W3CDTF">2019-10-07T02:54:00Z</dcterms:modified>
</cp:coreProperties>
</file>